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85" w:rsidRPr="00B4726F" w:rsidRDefault="00BC0885" w:rsidP="00BC0885">
      <w:pPr>
        <w:keepNext/>
        <w:spacing w:before="240" w:after="60"/>
        <w:ind w:right="141"/>
        <w:jc w:val="both"/>
        <w:outlineLvl w:val="1"/>
        <w:rPr>
          <w:b/>
          <w:color w:val="FF0000"/>
          <w:sz w:val="28"/>
          <w:szCs w:val="26"/>
          <w:lang w:eastAsia="ru-RU"/>
        </w:rPr>
      </w:pPr>
      <w:bookmarkStart w:id="0" w:name="_Toc494820406"/>
    </w:p>
    <w:bookmarkEnd w:id="0"/>
    <w:tbl>
      <w:tblPr>
        <w:tblW w:w="10031" w:type="dxa"/>
        <w:tblLook w:val="01E0"/>
      </w:tblPr>
      <w:tblGrid>
        <w:gridCol w:w="4520"/>
        <w:gridCol w:w="5511"/>
      </w:tblGrid>
      <w:tr w:rsidR="00BC0885" w:rsidRPr="006B5660" w:rsidTr="001E3B95">
        <w:trPr>
          <w:cantSplit/>
          <w:trHeight w:val="1880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 w:rsidRPr="004D4CBB">
              <w:rPr>
                <w:sz w:val="26"/>
                <w:szCs w:val="26"/>
                <w:lang w:eastAsia="ru-RU"/>
              </w:rPr>
              <w:t xml:space="preserve">Руководителю </w:t>
            </w:r>
          </w:p>
          <w:p w:rsidR="00BC0885" w:rsidRDefault="00F87972" w:rsidP="001E3B95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  <w:lang w:eastAsia="ru-RU"/>
              </w:rPr>
              <w:t xml:space="preserve">                              ГКОУ «Тверская школа № 4» </w:t>
            </w:r>
            <w:r w:rsidR="00BC088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</w:t>
            </w:r>
          </w:p>
          <w:p w:rsidR="00BC0885" w:rsidRPr="004D4CBB" w:rsidRDefault="00F87972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Бурундуковой  А.И. </w:t>
            </w:r>
          </w:p>
          <w:p w:rsidR="00BC0885" w:rsidRPr="004D4CBB" w:rsidRDefault="00BC0885" w:rsidP="00F87972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6916EC">
      <w:pPr>
        <w:pStyle w:val="a3"/>
        <w:spacing w:before="38"/>
        <w:rPr>
          <w:sz w:val="20"/>
        </w:rPr>
      </w:pPr>
      <w:r w:rsidRPr="006916EC">
        <w:rPr>
          <w:noProof/>
          <w:lang w:eastAsia="ru-RU"/>
        </w:rPr>
        <w:pict>
          <v:shape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<v:path arrowok="t"/>
            <w10:wrap type="topAndBottom" anchorx="page"/>
          </v:shape>
        </w:pic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6916EC">
      <w:pPr>
        <w:pStyle w:val="a3"/>
        <w:spacing w:before="73"/>
        <w:rPr>
          <w:sz w:val="20"/>
        </w:rPr>
      </w:pPr>
      <w:r w:rsidRPr="006916E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42" type="#_x0000_t202" style="position:absolute;margin-left:55.4pt;margin-top:16.35pt;width:212.95pt;height:17.55pt;z-index:-251660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6916EC">
        <w:rPr>
          <w:noProof/>
          <w:lang w:eastAsia="ru-RU"/>
        </w:rPr>
        <w:pict>
          <v:shape id="Textbox 5" o:spid="_x0000_s1027" type="#_x0000_t202" style="position:absolute;margin-left:272.2pt;margin-top:16.35pt;width:199.05pt;height:17.5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6916EC">
            <w:pPr>
              <w:pStyle w:val="TableParagraph"/>
              <w:spacing w:before="16"/>
              <w:ind w:left="760"/>
              <w:rPr>
                <w:sz w:val="26"/>
              </w:rPr>
            </w:pPr>
            <w:r w:rsidRPr="006916EC">
              <w:rPr>
                <w:noProof/>
                <w:lang w:eastAsia="ru-RU"/>
              </w:rPr>
              <w:pict>
                <v:group id="Group 6" o:spid="_x0000_s1040" style="position:absolute;left:0;text-align:left;margin-left:12.6pt;margin-top:0;width:20.3pt;height:17.4pt;z-index:-251663872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<v:shape id="Graphic 7" o:spid="_x0000_s1041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RRcEA&#10;AADaAAAADwAAAGRycy9kb3ducmV2LnhtbESPT4vCMBTE74LfITxhb5rqQaUaS1EEvSz+BY+P5m1b&#10;tnkpSazdb79ZWPA4zPxmmHXWm0Z05HxtWcF0koAgLqyuuVRwu+7HSxA+IGtsLJOCH/KQbYaDNaba&#10;vvhM3SWUIpawT1FBFUKbSumLigz6iW2Jo/dlncEQpSuldviK5aaRsySZS4M1x4UKW9pWVHxfnkbB&#10;4nNxvD123f3sKD/NrJS707ZT6mPU5ysQgfrwDv/TBx05+LsSb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ckUXBAAAA2gAAAA8AAAAAAAAAAAAAAAAAmAIAAGRycy9kb3du&#10;cmV2LnhtbFBLBQYAAAAABAAEAPUAAACGAwAAAAA=&#10;" adj="0,,0" path="m257556,214896r-6096,l6096,214896r-6096,l,220980r6096,l251460,220980r6096,l257556,214896xem257556,r-6096,l6096,,,,,6096,,214884r6096,l6096,6096r245364,l251460,214884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6916EC">
            <w:pPr>
              <w:pStyle w:val="TableParagraph"/>
              <w:spacing w:before="2"/>
              <w:ind w:left="526"/>
              <w:rPr>
                <w:sz w:val="26"/>
              </w:rPr>
            </w:pPr>
            <w:r w:rsidRPr="006916EC">
              <w:rPr>
                <w:noProof/>
                <w:lang w:eastAsia="ru-RU"/>
              </w:rPr>
              <w:pict>
                <v:group id="Group 8" o:spid="_x0000_s1038" style="position:absolute;left:0;text-align:left;margin-left:.8pt;margin-top:0;width:20.3pt;height:17.4pt;z-index:-251661824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<v:shape id="Graphic 9" o:spid="_x0000_s1039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rMEA&#10;AADaAAAADwAAAGRycy9kb3ducmV2LnhtbESPT4vCMBTE74LfITxhb5rqYdVqFFGE3Yv4Fzw+mmdb&#10;bF5Kkq3db28EweMwM79h5svWVKIh50vLCoaDBARxZnXJuYLzadufgPABWWNlmRT8k4flotuZY6rt&#10;gw/UHEMuIoR9igqKEOpUSp8VZNAPbE0cvZt1BkOULpfa4SPCTSVHSfItDZYcFwqsaV1Qdj/+GQXj&#10;3fj3fN00l4Oj1X5kpdzs141SX712NQMRqA2f8Lv9oxVM4XU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PoKzBAAAA2gAAAA8AAAAAAAAAAAAAAAAAmAIAAGRycy9kb3du&#10;cmV2LnhtbFBLBQYAAAAABAAEAPUAAACGAwAAAAA=&#10;" adj="0,,0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Pr="00F87972" w:rsidRDefault="006916EC">
      <w:pPr>
        <w:spacing w:before="121"/>
        <w:ind w:left="252" w:right="151"/>
        <w:jc w:val="both"/>
        <w:rPr>
          <w:i/>
          <w:sz w:val="26"/>
        </w:rPr>
      </w:pPr>
      <w:r w:rsidRPr="006916EC">
        <w:rPr>
          <w:noProof/>
          <w:lang w:eastAsia="ru-RU"/>
        </w:rPr>
        <w:pict>
          <v:shape id="Graphic 10" o:spid="_x0000_s1037" style="position:absolute;left:0;text-align:left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<v:path arrowok="t"/>
            <w10:wrap type="topAndBottom" anchorx="page"/>
          </v:shape>
        </w:pict>
      </w:r>
      <w:r w:rsidR="008F2CE6">
        <w:rPr>
          <w:sz w:val="26"/>
        </w:rPr>
        <w:t>Прошу создать условия для прохождения итогового собеседования</w:t>
      </w:r>
      <w:r w:rsidR="00F87972">
        <w:rPr>
          <w:sz w:val="26"/>
        </w:rPr>
        <w:t xml:space="preserve"> </w:t>
      </w:r>
      <w:r w:rsidR="008F2CE6">
        <w:rPr>
          <w:sz w:val="26"/>
        </w:rPr>
        <w:t xml:space="preserve">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  <w:r w:rsidR="00F87972">
        <w:rPr>
          <w:spacing w:val="-2"/>
          <w:sz w:val="26"/>
        </w:rPr>
        <w:t xml:space="preserve"> </w:t>
      </w:r>
      <w:r w:rsidR="00F87972" w:rsidRPr="00F87972">
        <w:rPr>
          <w:i/>
          <w:spacing w:val="-2"/>
          <w:sz w:val="26"/>
        </w:rPr>
        <w:t>заключение ПМПК, справка МСЭ об инвалидности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6916EC">
      <w:pPr>
        <w:pStyle w:val="a3"/>
        <w:spacing w:before="233"/>
        <w:ind w:left="289"/>
        <w:jc w:val="both"/>
      </w:pPr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7" o:spid="_x0000_s1036" type="#_x0000_t15" style="position:absolute;left:0;text-align:left;margin-left:14.25pt;margin-top:7.25pt;width:33.2pt;height:16.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</w:pic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6916EC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w:pict>
          <v:shape id="Пятиугольник 28" o:spid="_x0000_s1035" type="#_x0000_t15" style="position:absolute;left:0;text-align:left;margin-left:14.85pt;margin-top:4.95pt;width:33.2pt;height:16.9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</w:pic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134195">
      <w:pPr>
        <w:pStyle w:val="a3"/>
        <w:spacing w:before="176" w:line="220" w:lineRule="auto"/>
        <w:ind w:left="252" w:right="716" w:firstLine="36"/>
        <w:jc w:val="both"/>
      </w:pPr>
    </w:p>
    <w:p w:rsidR="00F87972" w:rsidRDefault="00F87972" w:rsidP="00193873">
      <w:pPr>
        <w:pStyle w:val="a3"/>
        <w:spacing w:before="202"/>
        <w:ind w:left="252"/>
        <w:jc w:val="both"/>
      </w:pPr>
    </w:p>
    <w:p w:rsidR="00F87972" w:rsidRDefault="008F2CE6" w:rsidP="00F87972">
      <w:pPr>
        <w:pStyle w:val="a3"/>
        <w:spacing w:before="202"/>
        <w:ind w:left="252"/>
        <w:jc w:val="both"/>
        <w:rPr>
          <w:spacing w:val="-2"/>
        </w:rPr>
      </w:pPr>
      <w:r>
        <w:lastRenderedPageBreak/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</w:p>
    <w:p w:rsidR="00193873" w:rsidRPr="00F87972" w:rsidRDefault="006916EC" w:rsidP="00F87972">
      <w:pPr>
        <w:pStyle w:val="a3"/>
        <w:spacing w:before="202"/>
        <w:ind w:left="252"/>
        <w:jc w:val="both"/>
        <w:rPr>
          <w:spacing w:val="-2"/>
        </w:rPr>
      </w:pPr>
      <w:r>
        <w:rPr>
          <w:noProof/>
          <w:lang w:eastAsia="ru-RU"/>
        </w:rPr>
        <w:pict>
          <v:line id="Прямая соединительная линия 26" o:spid="_x0000_s1034" style="position:absolute;left:0;text-align:left;z-index:251667456;visibility:visibl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</w:pict>
      </w:r>
      <w:r>
        <w:rPr>
          <w:noProof/>
          <w:lang w:eastAsia="ru-RU"/>
        </w:rPr>
        <w:pict>
          <v:shape id="Пятиугольник 22" o:spid="_x0000_s1033" type="#_x0000_t15" style="position:absolute;left:0;text-align:left;margin-left:12.95pt;margin-top:5.95pt;width:33.2pt;height:17.55pt;z-index:2516531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</w:pict>
      </w:r>
    </w:p>
    <w:p w:rsidR="003F4711" w:rsidRDefault="006916E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16" o:spid="_x0000_s1032" type="#_x0000_t15" style="position:absolute;left:0;text-align:left;margin-left:12.35pt;margin-top:11.5pt;width:33.15pt;height:18.1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</w:pict>
      </w:r>
    </w:p>
    <w:p w:rsidR="003F4711" w:rsidRDefault="006916E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17" o:spid="_x0000_s1031" style="position:absolute;left:0;text-align:left;z-index:251646976;visibility:visibl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</w:pict>
      </w:r>
    </w:p>
    <w:p w:rsidR="003F4711" w:rsidRDefault="006916E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23" o:spid="_x0000_s1030" type="#_x0000_t15" style="position:absolute;left:0;text-align:left;margin-left:12.95pt;margin-top:11.55pt;width:33.2pt;height:17.55pt;z-index:2516551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</w:pict>
      </w:r>
    </w:p>
    <w:p w:rsidR="003F4711" w:rsidRDefault="006916E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24" o:spid="_x0000_s1029" style="position:absolute;left:0;text-align:left;z-index:251661312;visibility:visibl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</w:pic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6916EC">
      <w:pPr>
        <w:ind w:left="252"/>
        <w:rPr>
          <w:sz w:val="26"/>
        </w:rPr>
      </w:pPr>
      <w:r w:rsidRPr="006916EC">
        <w:rPr>
          <w:noProof/>
          <w:lang w:eastAsia="ru-RU"/>
        </w:rPr>
        <w:pict>
          <v:shape id="Textbox 21" o:spid="_x0000_s1028" type="#_x0000_t202" style="position:absolute;left:0;text-align:left;margin-left:209.55pt;margin-top:3.5pt;width:224.9pt;height:17.5pt;z-index:2516515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6916EC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3A7" w:rsidRDefault="00C523A7">
      <w:r>
        <w:separator/>
      </w:r>
    </w:p>
  </w:endnote>
  <w:endnote w:type="continuationSeparator" w:id="0">
    <w:p w:rsidR="00C523A7" w:rsidRDefault="00C52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9D" w:rsidRDefault="006916EC">
    <w:pPr>
      <w:pStyle w:val="a3"/>
      <w:spacing w:line="14" w:lineRule="auto"/>
      <w:rPr>
        <w:sz w:val="20"/>
      </w:rPr>
    </w:pPr>
    <w:r w:rsidRPr="006916E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539.85pt;margin-top:795.45pt;width:17.1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<v:path arrowok="t"/>
          <v:textbox inset="0,0,0,0">
            <w:txbxContent>
              <w:p w:rsidR="0065129D" w:rsidRDefault="0065129D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3A7" w:rsidRDefault="00C523A7">
      <w:r>
        <w:separator/>
      </w:r>
    </w:p>
  </w:footnote>
  <w:footnote w:type="continuationSeparator" w:id="0">
    <w:p w:rsidR="00C523A7" w:rsidRDefault="00C52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5129D"/>
    <w:rsid w:val="00134195"/>
    <w:rsid w:val="00193873"/>
    <w:rsid w:val="002C39A4"/>
    <w:rsid w:val="003A51A7"/>
    <w:rsid w:val="003F2DC5"/>
    <w:rsid w:val="003F4711"/>
    <w:rsid w:val="004C0641"/>
    <w:rsid w:val="00611BA0"/>
    <w:rsid w:val="0065129D"/>
    <w:rsid w:val="006916EC"/>
    <w:rsid w:val="008F2CE6"/>
    <w:rsid w:val="009E7B3E"/>
    <w:rsid w:val="00A57D8E"/>
    <w:rsid w:val="00A76A75"/>
    <w:rsid w:val="00B307A5"/>
    <w:rsid w:val="00BC0885"/>
    <w:rsid w:val="00BD28CF"/>
    <w:rsid w:val="00C523A7"/>
    <w:rsid w:val="00D26F19"/>
    <w:rsid w:val="00DC0F62"/>
    <w:rsid w:val="00F8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6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16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16EC"/>
    <w:rPr>
      <w:sz w:val="24"/>
      <w:szCs w:val="24"/>
    </w:rPr>
  </w:style>
  <w:style w:type="paragraph" w:styleId="a4">
    <w:name w:val="Title"/>
    <w:basedOn w:val="a"/>
    <w:uiPriority w:val="1"/>
    <w:qFormat/>
    <w:rsid w:val="006916EC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916EC"/>
  </w:style>
  <w:style w:type="paragraph" w:customStyle="1" w:styleId="TableParagraph">
    <w:name w:val="Table Paragraph"/>
    <w:basedOn w:val="a"/>
    <w:uiPriority w:val="1"/>
    <w:qFormat/>
    <w:rsid w:val="006916EC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2024-01-16T11:18:00Z</dcterms:created>
  <dcterms:modified xsi:type="dcterms:W3CDTF">2024-01-16T11:18:00Z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